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0918D" w14:textId="7DCED722" w:rsidR="00515E3D" w:rsidRPr="00A206C2" w:rsidRDefault="00515E3D" w:rsidP="00E34676">
      <w:pPr>
        <w:pStyle w:val="Default"/>
        <w:pageBreakBefore/>
        <w:jc w:val="both"/>
      </w:pPr>
      <w:r w:rsidRPr="00A206C2">
        <w:t>Temeljem članka 31. Zakona o postupanju  s nezakonito izgrađenim zgradama („Narodne novine“, br. 86/12, 143/13</w:t>
      </w:r>
      <w:r>
        <w:t>, 65/17</w:t>
      </w:r>
      <w:r w:rsidR="004B7E39">
        <w:t xml:space="preserve"> i 14/19</w:t>
      </w:r>
      <w:r w:rsidRPr="00A206C2">
        <w:t xml:space="preserve">) i članka  </w:t>
      </w:r>
      <w:r w:rsidR="00227A00">
        <w:t>3</w:t>
      </w:r>
      <w:r w:rsidRPr="00A206C2">
        <w:t xml:space="preserve">1. Statuta Općine Bibinje (Službeni glasnik Općine Bibinje broj </w:t>
      </w:r>
      <w:r w:rsidR="00227A00">
        <w:t>1/21</w:t>
      </w:r>
      <w:r w:rsidRPr="00A206C2">
        <w:t>) Općinsko vijeće Općine Bibinje, na svojoj</w:t>
      </w:r>
      <w:r w:rsidR="00227A00">
        <w:t xml:space="preserve"> 2.</w:t>
      </w:r>
      <w:r w:rsidRPr="00A206C2">
        <w:t xml:space="preserve"> sjednici održanoj dana</w:t>
      </w:r>
      <w:r>
        <w:t xml:space="preserve"> </w:t>
      </w:r>
      <w:r w:rsidR="00745CB5">
        <w:t>23.07.2021.</w:t>
      </w:r>
      <w:r>
        <w:t xml:space="preserve"> </w:t>
      </w:r>
      <w:r w:rsidRPr="00A206C2">
        <w:t xml:space="preserve">godine donosi </w:t>
      </w:r>
    </w:p>
    <w:p w14:paraId="541CB819" w14:textId="77777777" w:rsidR="00515E3D" w:rsidRPr="00A206C2" w:rsidRDefault="00515E3D" w:rsidP="00E3467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hr-HR"/>
        </w:rPr>
      </w:pPr>
    </w:p>
    <w:p w14:paraId="6CCF7ACF" w14:textId="77777777" w:rsidR="00515E3D" w:rsidRPr="00262EE8" w:rsidRDefault="00515E3D" w:rsidP="00E3467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hr-HR"/>
        </w:rPr>
      </w:pPr>
    </w:p>
    <w:p w14:paraId="6EA74E55" w14:textId="77777777" w:rsidR="00515E3D" w:rsidRPr="00A206C2" w:rsidRDefault="00262EE8" w:rsidP="00E346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sz w:val="24"/>
          <w:szCs w:val="24"/>
          <w:lang w:eastAsia="hr-HR"/>
        </w:rPr>
        <w:t xml:space="preserve">Izvješće o izvršenju programa </w:t>
      </w:r>
    </w:p>
    <w:p w14:paraId="23750BE4" w14:textId="77777777" w:rsidR="00515E3D" w:rsidRPr="00A206C2" w:rsidRDefault="00515E3D" w:rsidP="00E346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A206C2">
        <w:rPr>
          <w:rFonts w:ascii="Times New Roman" w:hAnsi="Times New Roman"/>
          <w:b/>
          <w:bCs/>
          <w:sz w:val="24"/>
          <w:szCs w:val="24"/>
          <w:lang w:eastAsia="hr-HR"/>
        </w:rPr>
        <w:t xml:space="preserve"> korištenja sredstava naknade za zadržavanje nezakonito izgrađenih zgrada </w:t>
      </w:r>
    </w:p>
    <w:p w14:paraId="5C55EACA" w14:textId="48EA48FC" w:rsidR="00515E3D" w:rsidRPr="00A206C2" w:rsidRDefault="00515E3D" w:rsidP="00E346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A206C2">
        <w:rPr>
          <w:rFonts w:ascii="Times New Roman" w:hAnsi="Times New Roman"/>
          <w:b/>
          <w:bCs/>
          <w:sz w:val="24"/>
          <w:szCs w:val="24"/>
          <w:lang w:eastAsia="hr-HR"/>
        </w:rPr>
        <w:t>u prostoru na području Općine Bibinje za 20</w:t>
      </w:r>
      <w:r w:rsidR="004B7E39">
        <w:rPr>
          <w:rFonts w:ascii="Times New Roman" w:hAnsi="Times New Roman"/>
          <w:b/>
          <w:bCs/>
          <w:sz w:val="24"/>
          <w:szCs w:val="24"/>
          <w:lang w:eastAsia="hr-HR"/>
        </w:rPr>
        <w:t>20</w:t>
      </w:r>
      <w:r w:rsidRPr="00A206C2">
        <w:rPr>
          <w:rFonts w:ascii="Times New Roman" w:hAnsi="Times New Roman"/>
          <w:b/>
          <w:bCs/>
          <w:sz w:val="24"/>
          <w:szCs w:val="24"/>
          <w:lang w:eastAsia="hr-HR"/>
        </w:rPr>
        <w:t>. godinu</w:t>
      </w:r>
    </w:p>
    <w:p w14:paraId="671D33BA" w14:textId="77777777" w:rsidR="00515E3D" w:rsidRPr="00A206C2" w:rsidRDefault="00515E3D" w:rsidP="00E346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14:paraId="6656596F" w14:textId="77777777" w:rsidR="00515E3D" w:rsidRPr="00262EE8" w:rsidRDefault="00515E3D" w:rsidP="00E3467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14:paraId="19B1E2A0" w14:textId="77777777" w:rsidR="00515E3D" w:rsidRPr="00262EE8" w:rsidRDefault="00515E3D" w:rsidP="00E3467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262EE8">
        <w:rPr>
          <w:rFonts w:ascii="Times New Roman" w:hAnsi="Times New Roman"/>
          <w:b/>
          <w:sz w:val="24"/>
          <w:szCs w:val="24"/>
          <w:lang w:eastAsia="hr-HR"/>
        </w:rPr>
        <w:t>Članak 1.</w:t>
      </w:r>
    </w:p>
    <w:p w14:paraId="584FCBCC" w14:textId="77777777" w:rsidR="00515E3D" w:rsidRPr="00A206C2" w:rsidRDefault="00515E3D" w:rsidP="00262EE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r-HR"/>
        </w:rPr>
      </w:pPr>
      <w:r w:rsidRPr="00262EE8">
        <w:rPr>
          <w:rFonts w:ascii="Times New Roman" w:hAnsi="Times New Roman"/>
          <w:sz w:val="24"/>
          <w:szCs w:val="24"/>
          <w:lang w:eastAsia="hr-HR"/>
        </w:rPr>
        <w:t>Program</w:t>
      </w:r>
      <w:r w:rsidRPr="00A206C2">
        <w:rPr>
          <w:rFonts w:ascii="Times New Roman" w:hAnsi="Times New Roman"/>
          <w:bCs/>
          <w:sz w:val="24"/>
          <w:szCs w:val="24"/>
          <w:lang w:eastAsia="hr-HR"/>
        </w:rPr>
        <w:t xml:space="preserve"> korištenja sredstava naknade za zadržavanje nezakonito izgrađenih zgrada  u prostoru na području Općine Bibinje, odnosi se na poboljšanje infrastrukturno nedovoljno opremljenih naselja.</w:t>
      </w:r>
    </w:p>
    <w:p w14:paraId="084A2961" w14:textId="77777777" w:rsidR="00515E3D" w:rsidRPr="00A206C2" w:rsidRDefault="00515E3D" w:rsidP="00E34676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hr-HR"/>
        </w:rPr>
      </w:pPr>
    </w:p>
    <w:p w14:paraId="202220AB" w14:textId="77777777" w:rsidR="00515E3D" w:rsidRDefault="00515E3D" w:rsidP="00E346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sz w:val="24"/>
          <w:szCs w:val="24"/>
          <w:lang w:eastAsia="hr-HR"/>
        </w:rPr>
        <w:t xml:space="preserve">     </w:t>
      </w:r>
      <w:r w:rsidRPr="006641BA">
        <w:rPr>
          <w:rFonts w:ascii="Times New Roman" w:hAnsi="Times New Roman"/>
          <w:b/>
          <w:bCs/>
          <w:sz w:val="24"/>
          <w:szCs w:val="24"/>
          <w:lang w:eastAsia="hr-HR"/>
        </w:rPr>
        <w:t>Članak 2.</w:t>
      </w:r>
    </w:p>
    <w:p w14:paraId="584BFCF6" w14:textId="77777777" w:rsidR="00515E3D" w:rsidRPr="006641BA" w:rsidRDefault="00515E3D" w:rsidP="00E346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14:paraId="76345616" w14:textId="77777777" w:rsidR="00515E3D" w:rsidRPr="00262EE8" w:rsidRDefault="00262EE8" w:rsidP="00E34676">
      <w:pPr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  <w:r w:rsidRPr="00262EE8">
        <w:rPr>
          <w:rFonts w:ascii="Times New Roman" w:hAnsi="Times New Roman"/>
          <w:sz w:val="24"/>
          <w:szCs w:val="24"/>
          <w:lang w:eastAsia="hr-HR"/>
        </w:rPr>
        <w:t>Korištenje sredstava naknade za zadržavanje nezakonito izgrađenih zgrada:</w:t>
      </w:r>
    </w:p>
    <w:tbl>
      <w:tblPr>
        <w:tblW w:w="9113" w:type="dxa"/>
        <w:tblInd w:w="93" w:type="dxa"/>
        <w:tblLook w:val="00A0" w:firstRow="1" w:lastRow="0" w:firstColumn="1" w:lastColumn="0" w:noHBand="0" w:noVBand="0"/>
      </w:tblPr>
      <w:tblGrid>
        <w:gridCol w:w="791"/>
        <w:gridCol w:w="5966"/>
        <w:gridCol w:w="2356"/>
      </w:tblGrid>
      <w:tr w:rsidR="00515E3D" w:rsidRPr="00A206C2" w14:paraId="1987A67A" w14:textId="77777777" w:rsidTr="00E36DAB">
        <w:trPr>
          <w:trHeight w:val="108"/>
        </w:trPr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77956" w14:textId="77777777" w:rsidR="00515E3D" w:rsidRPr="00A206C2" w:rsidRDefault="00515E3D" w:rsidP="00E36D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6AF15" w14:textId="26185FD1" w:rsidR="00515E3D" w:rsidRPr="00A206C2" w:rsidRDefault="00262EE8" w:rsidP="00E36D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IZVRŠENJE 20</w:t>
            </w:r>
            <w:r w:rsidR="004B7E39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515E3D" w:rsidRPr="00A206C2" w14:paraId="24E824DC" w14:textId="77777777" w:rsidTr="00E36DAB">
        <w:trPr>
          <w:trHeight w:val="10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A54E4" w14:textId="77777777" w:rsidR="00515E3D" w:rsidRPr="00A206C2" w:rsidRDefault="00515E3D" w:rsidP="00E36D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r-HR"/>
              </w:rPr>
            </w:pPr>
            <w:r w:rsidRPr="00A206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755A5" w14:textId="77777777" w:rsidR="00515E3D" w:rsidRPr="00A206C2" w:rsidRDefault="00515E3D" w:rsidP="00E36D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IZGRADNJA JAVNE RASVJETE </w:t>
            </w:r>
          </w:p>
          <w:p w14:paraId="664D51DD" w14:textId="77777777" w:rsidR="00515E3D" w:rsidRPr="00A206C2" w:rsidRDefault="00515E3D" w:rsidP="00E36D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A6A98" w14:textId="707FF3A9" w:rsidR="00515E3D" w:rsidRPr="00A206C2" w:rsidRDefault="004B7E39" w:rsidP="00262E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30.000 kn</w:t>
            </w:r>
          </w:p>
        </w:tc>
      </w:tr>
      <w:tr w:rsidR="00515E3D" w:rsidRPr="00A206C2" w14:paraId="5D14FD68" w14:textId="77777777" w:rsidTr="00E36DAB">
        <w:trPr>
          <w:trHeight w:val="13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AC504" w14:textId="77777777" w:rsidR="00515E3D" w:rsidRPr="00A206C2" w:rsidRDefault="00515E3D" w:rsidP="00E36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51406" w14:textId="77777777" w:rsidR="00515E3D" w:rsidRPr="00A206C2" w:rsidRDefault="00515E3D" w:rsidP="00E3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A206C2">
              <w:rPr>
                <w:rFonts w:ascii="Times New Roman" w:hAnsi="Times New Roman"/>
                <w:sz w:val="24"/>
                <w:szCs w:val="24"/>
                <w:lang w:eastAsia="hr-HR"/>
              </w:rPr>
              <w:t>ASFALTIRANJE NERAZVRSTANIH CESTA</w:t>
            </w:r>
          </w:p>
          <w:p w14:paraId="529E27D5" w14:textId="77777777" w:rsidR="00515E3D" w:rsidRPr="00A206C2" w:rsidRDefault="00515E3D" w:rsidP="00E3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B07C0" w14:textId="0B9C29C9" w:rsidR="00515E3D" w:rsidRPr="00A206C2" w:rsidRDefault="004B7E39" w:rsidP="00E36D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26.338 kn</w:t>
            </w:r>
          </w:p>
        </w:tc>
      </w:tr>
      <w:tr w:rsidR="00515E3D" w:rsidRPr="00A206C2" w14:paraId="55FDAE36" w14:textId="77777777" w:rsidTr="00E36DAB">
        <w:trPr>
          <w:trHeight w:val="204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A6284" w14:textId="77777777" w:rsidR="00515E3D" w:rsidRPr="00A206C2" w:rsidRDefault="00515E3D" w:rsidP="00E36D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r-HR"/>
              </w:rPr>
            </w:pPr>
            <w:r w:rsidRPr="00A206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20C5E" w14:textId="77777777" w:rsidR="00515E3D" w:rsidRPr="00A206C2" w:rsidRDefault="00515E3D" w:rsidP="00E36D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 w:rsidRPr="00A206C2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UKUPNO</w:t>
            </w:r>
          </w:p>
          <w:p w14:paraId="1A911E49" w14:textId="77777777" w:rsidR="00515E3D" w:rsidRPr="00A206C2" w:rsidRDefault="00515E3D" w:rsidP="00E36D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38978" w14:textId="77341314" w:rsidR="00515E3D" w:rsidRPr="00A206C2" w:rsidRDefault="004B7E39" w:rsidP="00262E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56.638</w:t>
            </w:r>
            <w:r w:rsidR="00EE463C">
              <w:rPr>
                <w:rFonts w:ascii="Times New Roman" w:hAnsi="Times New Roman"/>
                <w:bCs/>
                <w:sz w:val="24"/>
                <w:szCs w:val="24"/>
              </w:rPr>
              <w:t xml:space="preserve"> kn</w:t>
            </w:r>
          </w:p>
        </w:tc>
      </w:tr>
    </w:tbl>
    <w:p w14:paraId="001143DC" w14:textId="77777777" w:rsidR="00515E3D" w:rsidRPr="00A206C2" w:rsidRDefault="00515E3D" w:rsidP="00E34676">
      <w:pPr>
        <w:spacing w:after="0"/>
        <w:jc w:val="both"/>
        <w:rPr>
          <w:rFonts w:ascii="Times New Roman" w:hAnsi="Times New Roman"/>
          <w:b/>
          <w:sz w:val="24"/>
          <w:szCs w:val="24"/>
          <w:lang w:val="en-GB" w:eastAsia="hr-HR"/>
        </w:rPr>
      </w:pPr>
    </w:p>
    <w:p w14:paraId="3164F42A" w14:textId="77777777" w:rsidR="00515E3D" w:rsidRDefault="00515E3D" w:rsidP="00E34676">
      <w:pPr>
        <w:jc w:val="center"/>
        <w:rPr>
          <w:rFonts w:ascii="Times New Roman" w:hAnsi="Times New Roman"/>
          <w:b/>
          <w:sz w:val="24"/>
          <w:szCs w:val="24"/>
          <w:lang w:val="en-GB" w:eastAsia="hr-HR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GB" w:eastAsia="hr-HR"/>
        </w:rPr>
        <w:t>Članak</w:t>
      </w:r>
      <w:proofErr w:type="spellEnd"/>
      <w:r>
        <w:rPr>
          <w:rFonts w:ascii="Times New Roman" w:hAnsi="Times New Roman"/>
          <w:b/>
          <w:sz w:val="24"/>
          <w:szCs w:val="24"/>
          <w:lang w:val="en-GB" w:eastAsia="hr-HR"/>
        </w:rPr>
        <w:t xml:space="preserve"> 3.</w:t>
      </w:r>
    </w:p>
    <w:p w14:paraId="08F7AD4E" w14:textId="77777777" w:rsidR="00515E3D" w:rsidRPr="00A206C2" w:rsidRDefault="00515E3D" w:rsidP="00E34676">
      <w:pPr>
        <w:jc w:val="both"/>
        <w:rPr>
          <w:rFonts w:ascii="Times New Roman" w:hAnsi="Times New Roman"/>
          <w:sz w:val="24"/>
          <w:szCs w:val="24"/>
        </w:rPr>
      </w:pPr>
      <w:r w:rsidRPr="00A206C2">
        <w:rPr>
          <w:rFonts w:ascii="Times New Roman" w:hAnsi="Times New Roman"/>
          <w:sz w:val="24"/>
          <w:szCs w:val="24"/>
        </w:rPr>
        <w:t>Ov</w:t>
      </w:r>
      <w:r w:rsidR="00262EE8">
        <w:rPr>
          <w:rFonts w:ascii="Times New Roman" w:hAnsi="Times New Roman"/>
          <w:sz w:val="24"/>
          <w:szCs w:val="24"/>
        </w:rPr>
        <w:t xml:space="preserve">o izvješće o izvršenju </w:t>
      </w:r>
      <w:r w:rsidRPr="00A206C2">
        <w:rPr>
          <w:rFonts w:ascii="Times New Roman" w:hAnsi="Times New Roman"/>
          <w:sz w:val="24"/>
          <w:szCs w:val="24"/>
        </w:rPr>
        <w:t xml:space="preserve"> program</w:t>
      </w:r>
      <w:r w:rsidR="00262EE8">
        <w:rPr>
          <w:rFonts w:ascii="Times New Roman" w:hAnsi="Times New Roman"/>
          <w:sz w:val="24"/>
          <w:szCs w:val="24"/>
        </w:rPr>
        <w:t>a</w:t>
      </w:r>
      <w:r w:rsidRPr="00A206C2">
        <w:rPr>
          <w:rFonts w:ascii="Times New Roman" w:hAnsi="Times New Roman"/>
          <w:sz w:val="24"/>
          <w:szCs w:val="24"/>
        </w:rPr>
        <w:t xml:space="preserve"> stupa na snagu osmog dana od dana objave u Službenom glasniku Općine Bibinje.</w:t>
      </w:r>
    </w:p>
    <w:p w14:paraId="20C0335F" w14:textId="77777777" w:rsidR="00515E3D" w:rsidRDefault="00515E3D" w:rsidP="00E3467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87F9988" w14:textId="5761088A" w:rsidR="00515E3D" w:rsidRPr="00A206C2" w:rsidRDefault="00515E3D" w:rsidP="00E3467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0563F">
        <w:rPr>
          <w:rFonts w:ascii="Times New Roman" w:hAnsi="Times New Roman"/>
          <w:sz w:val="24"/>
          <w:szCs w:val="24"/>
        </w:rPr>
        <w:t xml:space="preserve">KLASA: </w:t>
      </w:r>
      <w:r w:rsidR="00745CB5">
        <w:rPr>
          <w:rFonts w:ascii="Times New Roman" w:hAnsi="Times New Roman"/>
          <w:sz w:val="24"/>
          <w:szCs w:val="24"/>
        </w:rPr>
        <w:t>021-05/21-01/4</w:t>
      </w:r>
      <w:r>
        <w:rPr>
          <w:rFonts w:ascii="Times New Roman" w:hAnsi="Times New Roman"/>
          <w:sz w:val="24"/>
          <w:szCs w:val="24"/>
        </w:rPr>
        <w:br/>
      </w:r>
      <w:r w:rsidRPr="0050563F">
        <w:rPr>
          <w:rFonts w:ascii="Times New Roman" w:hAnsi="Times New Roman"/>
          <w:sz w:val="24"/>
          <w:szCs w:val="24"/>
        </w:rPr>
        <w:t xml:space="preserve">UR. BROJ: </w:t>
      </w:r>
      <w:r w:rsidR="00745CB5">
        <w:rPr>
          <w:rFonts w:ascii="Times New Roman" w:hAnsi="Times New Roman"/>
          <w:sz w:val="24"/>
          <w:szCs w:val="24"/>
        </w:rPr>
        <w:t>2198/02-01-21-9</w:t>
      </w:r>
      <w:r>
        <w:rPr>
          <w:rFonts w:ascii="Times New Roman" w:hAnsi="Times New Roman"/>
          <w:sz w:val="24"/>
          <w:szCs w:val="24"/>
        </w:rPr>
        <w:br/>
      </w:r>
      <w:r w:rsidRPr="00A206C2">
        <w:rPr>
          <w:rFonts w:ascii="Times New Roman" w:hAnsi="Times New Roman"/>
          <w:sz w:val="24"/>
          <w:szCs w:val="24"/>
        </w:rPr>
        <w:t xml:space="preserve">Bibinje, </w:t>
      </w:r>
      <w:r w:rsidR="00745CB5">
        <w:rPr>
          <w:rFonts w:ascii="Times New Roman" w:hAnsi="Times New Roman"/>
          <w:sz w:val="24"/>
          <w:szCs w:val="24"/>
        </w:rPr>
        <w:t>23.07.</w:t>
      </w:r>
      <w:bookmarkStart w:id="0" w:name="_GoBack"/>
      <w:bookmarkEnd w:id="0"/>
      <w:r w:rsidR="004B7E39">
        <w:rPr>
          <w:rFonts w:ascii="Times New Roman" w:hAnsi="Times New Roman"/>
          <w:sz w:val="24"/>
          <w:szCs w:val="24"/>
        </w:rPr>
        <w:t xml:space="preserve">2021. </w:t>
      </w:r>
      <w:r>
        <w:rPr>
          <w:rFonts w:ascii="Times New Roman" w:hAnsi="Times New Roman"/>
          <w:sz w:val="24"/>
          <w:szCs w:val="24"/>
        </w:rPr>
        <w:t>godine</w:t>
      </w:r>
    </w:p>
    <w:p w14:paraId="2231BDF7" w14:textId="77777777" w:rsidR="00515E3D" w:rsidRPr="00A206C2" w:rsidRDefault="00515E3D" w:rsidP="00E3467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206C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A206C2">
        <w:rPr>
          <w:rFonts w:ascii="Times New Roman" w:hAnsi="Times New Roman"/>
          <w:b/>
          <w:sz w:val="24"/>
          <w:szCs w:val="24"/>
        </w:rPr>
        <w:t>OPĆINSKO VIJEĆE OPĆINE  BIBINJE</w:t>
      </w:r>
    </w:p>
    <w:p w14:paraId="6951721D" w14:textId="59062354" w:rsidR="00515E3D" w:rsidRPr="00A206C2" w:rsidRDefault="00515E3D" w:rsidP="00E3467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206C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Predsjedni</w:t>
      </w:r>
      <w:r w:rsidR="004B7E39">
        <w:rPr>
          <w:rFonts w:ascii="Times New Roman" w:hAnsi="Times New Roman"/>
          <w:sz w:val="24"/>
          <w:szCs w:val="24"/>
        </w:rPr>
        <w:t>ca</w:t>
      </w:r>
    </w:p>
    <w:p w14:paraId="7493A404" w14:textId="49177A61" w:rsidR="00515E3D" w:rsidRPr="00A206C2" w:rsidRDefault="00515E3D" w:rsidP="00E3467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206C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4B7E39">
        <w:rPr>
          <w:rFonts w:ascii="Times New Roman" w:hAnsi="Times New Roman"/>
          <w:sz w:val="24"/>
          <w:szCs w:val="24"/>
        </w:rPr>
        <w:t xml:space="preserve">Marijana </w:t>
      </w:r>
      <w:proofErr w:type="spellStart"/>
      <w:r w:rsidR="004B7E39">
        <w:rPr>
          <w:rFonts w:ascii="Times New Roman" w:hAnsi="Times New Roman"/>
          <w:sz w:val="24"/>
          <w:szCs w:val="24"/>
        </w:rPr>
        <w:t>Kandić</w:t>
      </w:r>
      <w:proofErr w:type="spellEnd"/>
      <w:r w:rsidRPr="00A206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27A00">
        <w:rPr>
          <w:rFonts w:ascii="Times New Roman" w:hAnsi="Times New Roman"/>
          <w:sz w:val="24"/>
          <w:szCs w:val="24"/>
        </w:rPr>
        <w:t>prof</w:t>
      </w:r>
      <w:proofErr w:type="spellEnd"/>
    </w:p>
    <w:p w14:paraId="5F08135B" w14:textId="77777777" w:rsidR="00515E3D" w:rsidRPr="00A206C2" w:rsidRDefault="00515E3D" w:rsidP="00E34676">
      <w:pPr>
        <w:rPr>
          <w:rFonts w:ascii="Times New Roman" w:hAnsi="Times New Roman"/>
          <w:sz w:val="24"/>
          <w:szCs w:val="24"/>
        </w:rPr>
      </w:pPr>
    </w:p>
    <w:p w14:paraId="53DB6518" w14:textId="77777777" w:rsidR="00515E3D" w:rsidRDefault="00515E3D"/>
    <w:sectPr w:rsidR="00515E3D" w:rsidSect="003B2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676"/>
    <w:rsid w:val="000D0746"/>
    <w:rsid w:val="00227A00"/>
    <w:rsid w:val="00262EE8"/>
    <w:rsid w:val="00395150"/>
    <w:rsid w:val="003B28DD"/>
    <w:rsid w:val="004B7E39"/>
    <w:rsid w:val="0050563F"/>
    <w:rsid w:val="00515E3D"/>
    <w:rsid w:val="006358B0"/>
    <w:rsid w:val="006641BA"/>
    <w:rsid w:val="00745CB5"/>
    <w:rsid w:val="007E506A"/>
    <w:rsid w:val="00A206C2"/>
    <w:rsid w:val="00A90D84"/>
    <w:rsid w:val="00C11768"/>
    <w:rsid w:val="00E34676"/>
    <w:rsid w:val="00E36DAB"/>
    <w:rsid w:val="00EE463C"/>
    <w:rsid w:val="00F82CBA"/>
    <w:rsid w:val="00F9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768B7"/>
  <w15:docId w15:val="{12F9DFF6-06D3-4A0A-9EAC-7538F1F4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4676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E346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2021-07-19T08:37:00Z</cp:lastPrinted>
  <dcterms:created xsi:type="dcterms:W3CDTF">2020-07-22T18:26:00Z</dcterms:created>
  <dcterms:modified xsi:type="dcterms:W3CDTF">2021-07-19T08:38:00Z</dcterms:modified>
</cp:coreProperties>
</file>